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1979FB8E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2422017C" w:rsidR="00145F11" w:rsidRPr="00931295" w:rsidRDefault="00363260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145F11" w:rsidRPr="2EF2CC72">
        <w:rPr>
          <w:rFonts w:asciiTheme="minorHAnsi" w:hAnsiTheme="minorHAnsi"/>
          <w:b/>
          <w:bCs/>
          <w:sz w:val="36"/>
          <w:szCs w:val="36"/>
        </w:rPr>
        <w:t>„</w:t>
      </w:r>
      <w:r w:rsidR="00533AFA" w:rsidRPr="7660C361">
        <w:rPr>
          <w:rFonts w:asciiTheme="minorHAnsi" w:hAnsiTheme="minorHAnsi"/>
          <w:b/>
          <w:bCs/>
          <w:i/>
          <w:iCs/>
          <w:sz w:val="36"/>
          <w:szCs w:val="36"/>
        </w:rPr>
        <w:t>Globální rozvojové vzdělávání a osvěta</w:t>
      </w:r>
      <w:r w:rsidR="4EADB886" w:rsidRPr="7660C361">
        <w:rPr>
          <w:rFonts w:asciiTheme="minorHAnsi" w:hAnsiTheme="minorHAnsi"/>
          <w:b/>
          <w:bCs/>
          <w:i/>
          <w:iCs/>
          <w:sz w:val="36"/>
          <w:szCs w:val="36"/>
        </w:rPr>
        <w:t xml:space="preserve"> veřejnosti</w:t>
      </w:r>
      <w:r w:rsidR="00EA601B" w:rsidRPr="2EF2CC72">
        <w:rPr>
          <w:rFonts w:asciiTheme="minorHAnsi" w:hAnsiTheme="minorHAnsi"/>
          <w:b/>
          <w:bCs/>
          <w:sz w:val="36"/>
          <w:szCs w:val="36"/>
        </w:rPr>
        <w:t xml:space="preserve">“ </w:t>
      </w:r>
      <w:r w:rsidR="00A97B4C">
        <w:br/>
      </w:r>
    </w:p>
    <w:p w14:paraId="579528DA" w14:textId="4770B61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200D65">
        <w:rPr>
          <w:rFonts w:asciiTheme="minorHAnsi" w:hAnsiTheme="minorHAnsi"/>
          <w:b/>
          <w:bCs/>
          <w:sz w:val="36"/>
          <w:szCs w:val="36"/>
        </w:rPr>
        <w:t>2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5CA65BFF" w:rsidR="00145F11" w:rsidRPr="00931295" w:rsidRDefault="00200D65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200D65">
              <w:rPr>
                <w:rFonts w:asciiTheme="minorHAnsi" w:hAnsiTheme="minorHAnsi"/>
                <w:sz w:val="20"/>
                <w:szCs w:val="20"/>
                <w:lang w:eastAsia="cs-CZ"/>
              </w:rPr>
              <w:t>282848/2021-ČRA</w:t>
            </w: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5175BCA9" w:rsidR="00202B55" w:rsidRPr="00931295" w:rsidRDefault="3456B164" w:rsidP="7660C361">
            <w:pPr>
              <w:pStyle w:val="Textbubliny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>Globální rozvojové vzdělávání a osvěta veřejnosti</w:t>
            </w:r>
          </w:p>
        </w:tc>
      </w:tr>
      <w:tr w:rsidR="00A02140" w:rsidRPr="00931295" w14:paraId="314F4ABF" w14:textId="77777777" w:rsidTr="5145EA84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14:paraId="34D06256" w14:textId="77777777" w:rsidR="00A02140" w:rsidRPr="00931295" w:rsidRDefault="00A02140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  <w:bottom w:val="single" w:sz="4" w:space="0" w:color="auto"/>
            </w:tcBorders>
          </w:tcPr>
          <w:p w14:paraId="395948EC" w14:textId="77777777" w:rsidR="00A02140" w:rsidRPr="00931295" w:rsidRDefault="00A02140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64C6A52E" w14:textId="77777777" w:rsidTr="5145EA84">
        <w:trPr>
          <w:cantSplit/>
          <w:trHeight w:hRule="exact" w:val="1002"/>
        </w:trPr>
        <w:tc>
          <w:tcPr>
            <w:tcW w:w="3046" w:type="dxa"/>
            <w:vMerge/>
          </w:tcPr>
          <w:p w14:paraId="49F34007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30" w:type="dxa"/>
            <w:tcBorders>
              <w:top w:val="nil"/>
              <w:bottom w:val="single" w:sz="4" w:space="0" w:color="auto"/>
            </w:tcBorders>
          </w:tcPr>
          <w:p w14:paraId="356B98EB" w14:textId="562683FF" w:rsidR="00A02140" w:rsidRPr="00931295" w:rsidRDefault="00533AFA" w:rsidP="7660C361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projektová žádost součástí trojstranného projektu? </w:t>
            </w:r>
            <w:r w:rsidRPr="7660C361">
              <w:rPr>
                <w:rFonts w:asciiTheme="minorHAnsi" w:hAnsiTheme="minorHAnsi"/>
                <w:b/>
                <w:bCs/>
                <w:sz w:val="20"/>
                <w:szCs w:val="20"/>
                <w:lang w:eastAsia="cs-CZ"/>
              </w:rPr>
              <w:t>ANO / NE</w:t>
            </w:r>
          </w:p>
          <w:p w14:paraId="7BD63BF2" w14:textId="77777777"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200D6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200D65">
              <w:rPr>
                <w:rFonts w:asciiTheme="minorHAnsi" w:hAnsiTheme="minorHAnsi"/>
                <w:b/>
                <w:bCs/>
              </w:rPr>
              <w:t>Účel</w:t>
            </w:r>
            <w:r w:rsidR="11AA6B43" w:rsidRPr="00200D65">
              <w:rPr>
                <w:b/>
                <w:bCs/>
              </w:rPr>
              <w:t xml:space="preserve"> projektu</w:t>
            </w:r>
            <w:r w:rsidR="38C5F7F7" w:rsidRPr="00200D65">
              <w:rPr>
                <w:b/>
                <w:bCs/>
              </w:rPr>
              <w:t>/</w:t>
            </w:r>
            <w:r w:rsidR="00B96A9A" w:rsidRPr="00200D65">
              <w:rPr>
                <w:b/>
                <w:bCs/>
              </w:rPr>
              <w:t>oblast podpory</w:t>
            </w:r>
            <w:r w:rsidR="7C8EAC2F" w:rsidRPr="00200D65">
              <w:rPr>
                <w:b/>
                <w:bCs/>
              </w:rPr>
              <w:t xml:space="preserve"> </w:t>
            </w:r>
            <w:r w:rsidR="10CC47C6" w:rsidRPr="00200D65">
              <w:t xml:space="preserve">(v rozsahu cca </w:t>
            </w:r>
            <w:r w:rsidR="72569010" w:rsidRPr="00200D65">
              <w:t>7</w:t>
            </w:r>
            <w:r w:rsidR="10CC47C6" w:rsidRPr="00200D65">
              <w:t>00 znaků</w:t>
            </w:r>
            <w:r w:rsidR="721C6F79" w:rsidRPr="00200D65">
              <w:t xml:space="preserve"> bez mezer</w:t>
            </w:r>
            <w:r w:rsidR="10CC47C6" w:rsidRPr="00200D65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4C314203" w:rsidR="00A02140" w:rsidRPr="00200D65" w:rsidRDefault="00A02140" w:rsidP="004C152D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5F20D3E7" w:rsidR="00A02140" w:rsidRPr="00AD45BA" w:rsidRDefault="45076E69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  <w:r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 xml:space="preserve">1. 1. </w:t>
            </w:r>
            <w:r w:rsidR="00EA601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  <w:r w:rsidR="009D202F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200D65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EA601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 w:rsidR="000C398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200D65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DF0777" w:rsidRPr="00931295" w14:paraId="2BC7B191" w14:textId="77777777" w:rsidTr="5145EA84">
        <w:trPr>
          <w:trHeight w:hRule="exact" w:val="554"/>
        </w:trPr>
        <w:tc>
          <w:tcPr>
            <w:tcW w:w="2905" w:type="dxa"/>
          </w:tcPr>
          <w:p w14:paraId="728FF287" w14:textId="5C82608A" w:rsidR="00DF0777" w:rsidRPr="00931295" w:rsidRDefault="00DF0777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00D65">
              <w:rPr>
                <w:rFonts w:asciiTheme="minorHAnsi" w:hAnsiTheme="minorHAnsi"/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17582672" w14:textId="219D6F5A" w:rsidR="00DF0777" w:rsidRPr="00931295" w:rsidRDefault="00DF0777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ANO/NE</w:t>
            </w: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D0BE10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5145EA84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10B573FE" w14:textId="1C2F82F6" w:rsidR="00B96A9A" w:rsidRDefault="00B96A9A" w:rsidP="00145F11">
      <w:pPr>
        <w:rPr>
          <w:rFonts w:asciiTheme="minorHAnsi" w:hAnsiTheme="minorHAnsi"/>
        </w:rPr>
      </w:pPr>
    </w:p>
    <w:p w14:paraId="65BFC6DF" w14:textId="77777777" w:rsidR="00B96A9A" w:rsidRDefault="00B96A9A" w:rsidP="00145F11">
      <w:pPr>
        <w:rPr>
          <w:rFonts w:asciiTheme="minorHAnsi" w:hAnsiTheme="minorHAnsi"/>
        </w:rPr>
      </w:pPr>
    </w:p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04C4589" w14:textId="77777777" w:rsidR="00145F11" w:rsidRDefault="00145F11" w:rsidP="00145F11">
      <w:pPr>
        <w:rPr>
          <w:rFonts w:asciiTheme="minorHAnsi" w:hAnsiTheme="minorHAnsi"/>
        </w:rPr>
      </w:pPr>
    </w:p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164DF3E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77777777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134BFB40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lastRenderedPageBreak/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3DCA" w14:textId="77777777" w:rsidR="00492174" w:rsidRDefault="00492174" w:rsidP="00804DF5">
      <w:r>
        <w:separator/>
      </w:r>
    </w:p>
    <w:p w14:paraId="1AA6515E" w14:textId="77777777" w:rsidR="00492174" w:rsidRDefault="00492174"/>
  </w:endnote>
  <w:endnote w:type="continuationSeparator" w:id="0">
    <w:p w14:paraId="12CACD4B" w14:textId="77777777" w:rsidR="00492174" w:rsidRDefault="00492174" w:rsidP="00804DF5">
      <w:r>
        <w:continuationSeparator/>
      </w:r>
    </w:p>
    <w:p w14:paraId="09326588" w14:textId="77777777" w:rsidR="00492174" w:rsidRDefault="00492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1FE19" w14:textId="77777777" w:rsidR="00492174" w:rsidRDefault="00492174" w:rsidP="00804DF5">
      <w:r>
        <w:separator/>
      </w:r>
    </w:p>
    <w:p w14:paraId="12BDC1DA" w14:textId="77777777" w:rsidR="00492174" w:rsidRDefault="00492174"/>
  </w:footnote>
  <w:footnote w:type="continuationSeparator" w:id="0">
    <w:p w14:paraId="05D85299" w14:textId="77777777" w:rsidR="00492174" w:rsidRDefault="00492174" w:rsidP="00804DF5">
      <w:r>
        <w:continuationSeparator/>
      </w:r>
    </w:p>
    <w:p w14:paraId="56E56789" w14:textId="77777777" w:rsidR="00492174" w:rsidRDefault="0049217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200D65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16643EBE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5CAE1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6E60F5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0D65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3410"/>
    <w:rsid w:val="00325AA5"/>
    <w:rsid w:val="00342F0B"/>
    <w:rsid w:val="00356030"/>
    <w:rsid w:val="00363260"/>
    <w:rsid w:val="003637B2"/>
    <w:rsid w:val="00380462"/>
    <w:rsid w:val="003E6D72"/>
    <w:rsid w:val="003F7906"/>
    <w:rsid w:val="00477B81"/>
    <w:rsid w:val="00492174"/>
    <w:rsid w:val="004B018A"/>
    <w:rsid w:val="004B7266"/>
    <w:rsid w:val="004C152D"/>
    <w:rsid w:val="004E35EC"/>
    <w:rsid w:val="004E4BE9"/>
    <w:rsid w:val="00510A6B"/>
    <w:rsid w:val="00516AE6"/>
    <w:rsid w:val="0052617D"/>
    <w:rsid w:val="00533AFA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0777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167D8A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AC2835-7A6A-4A3F-A9B5-200AF9B792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1219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Blanka Michaela Remešová</cp:lastModifiedBy>
  <cp:revision>6</cp:revision>
  <dcterms:created xsi:type="dcterms:W3CDTF">2020-11-05T15:59:00Z</dcterms:created>
  <dcterms:modified xsi:type="dcterms:W3CDTF">2021-11-09T07:47:00Z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